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11C8D">
        <w:rPr>
          <w:rFonts w:ascii="Times New Roman" w:hAnsi="Times New Roman" w:cs="Times New Roman"/>
          <w:sz w:val="24"/>
          <w:szCs w:val="24"/>
        </w:rPr>
        <w:t>28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611C8D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9D1FE1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11C8D" w:rsidRPr="00236576" w:rsidRDefault="00611C8D" w:rsidP="00611C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занятие.</w:t>
      </w:r>
    </w:p>
    <w:p w:rsidR="00553128" w:rsidRPr="006B15BE" w:rsidRDefault="00553128" w:rsidP="00611C8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611C8D">
        <w:rPr>
          <w:rFonts w:ascii="Times New Roman" w:hAnsi="Times New Roman" w:cs="Times New Roman"/>
          <w:sz w:val="24"/>
          <w:szCs w:val="24"/>
        </w:rPr>
        <w:t>29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11C8D"/>
    <w:rsid w:val="006B15BE"/>
    <w:rsid w:val="006C4642"/>
    <w:rsid w:val="006E696D"/>
    <w:rsid w:val="009D1FE1"/>
    <w:rsid w:val="009E7357"/>
    <w:rsid w:val="00BD01E9"/>
    <w:rsid w:val="00C06857"/>
    <w:rsid w:val="00C144C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16</cp:revision>
  <dcterms:created xsi:type="dcterms:W3CDTF">2020-03-27T11:06:00Z</dcterms:created>
  <dcterms:modified xsi:type="dcterms:W3CDTF">2020-05-14T17:00:00Z</dcterms:modified>
</cp:coreProperties>
</file>